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092BF" w14:textId="73195707" w:rsidR="00C66792" w:rsidRDefault="00F15A80" w:rsidP="0013569C">
      <w:pPr>
        <w:jc w:val="center"/>
      </w:pPr>
      <w:r>
        <w:rPr>
          <w:noProof/>
        </w:rPr>
        <w:drawing>
          <wp:inline distT="0" distB="0" distL="0" distR="0" wp14:anchorId="2FEB1739" wp14:editId="465B6DBD">
            <wp:extent cx="4251128" cy="3177540"/>
            <wp:effectExtent l="0" t="0" r="0" b="381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841" cy="3206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AD559" w14:textId="5C0B2ADE" w:rsidR="00C66792" w:rsidRPr="003440C2" w:rsidRDefault="000E58DB" w:rsidP="00C66792">
      <w:pPr>
        <w:pStyle w:val="Otsikko1"/>
        <w:jc w:val="center"/>
        <w:rPr>
          <w:b/>
          <w:bCs/>
          <w:sz w:val="48"/>
          <w:szCs w:val="48"/>
        </w:rPr>
      </w:pPr>
      <w:r w:rsidRPr="003440C2">
        <w:rPr>
          <w:b/>
          <w:bCs/>
          <w:sz w:val="48"/>
          <w:szCs w:val="48"/>
        </w:rPr>
        <w:t xml:space="preserve">Hae mukaan </w:t>
      </w:r>
      <w:r w:rsidR="0013569C" w:rsidRPr="003440C2">
        <w:rPr>
          <w:b/>
          <w:bCs/>
          <w:sz w:val="48"/>
          <w:szCs w:val="48"/>
        </w:rPr>
        <w:t>Arki haltuun -ryhmä</w:t>
      </w:r>
      <w:r w:rsidRPr="003440C2">
        <w:rPr>
          <w:b/>
          <w:bCs/>
          <w:sz w:val="48"/>
          <w:szCs w:val="48"/>
        </w:rPr>
        <w:t>än!</w:t>
      </w:r>
    </w:p>
    <w:p w14:paraId="2D763D6F" w14:textId="77777777" w:rsidR="000E58DB" w:rsidRDefault="000E58DB" w:rsidP="00272555">
      <w:pPr>
        <w:rPr>
          <w:b/>
          <w:bCs/>
          <w:sz w:val="28"/>
          <w:szCs w:val="28"/>
        </w:rPr>
      </w:pPr>
    </w:p>
    <w:p w14:paraId="71E2F06B" w14:textId="2A2E34BB" w:rsidR="0013569C" w:rsidRPr="0013569C" w:rsidRDefault="0013569C" w:rsidP="00272555">
      <w:pPr>
        <w:rPr>
          <w:sz w:val="28"/>
          <w:szCs w:val="28"/>
        </w:rPr>
      </w:pPr>
    </w:p>
    <w:p w14:paraId="49A9A726" w14:textId="3722BB98" w:rsidR="0013569C" w:rsidRPr="000E58DB" w:rsidRDefault="0013569C" w:rsidP="00272555">
      <w:pPr>
        <w:rPr>
          <w:i/>
          <w:iCs/>
          <w:sz w:val="28"/>
          <w:szCs w:val="28"/>
        </w:rPr>
      </w:pPr>
      <w:r w:rsidRPr="000E58DB">
        <w:rPr>
          <w:i/>
          <w:iCs/>
          <w:sz w:val="28"/>
          <w:szCs w:val="28"/>
        </w:rPr>
        <w:t xml:space="preserve">Täytä tähän Arki haltuun -ryhmän esittely ja hakuohjeet. </w:t>
      </w:r>
    </w:p>
    <w:p w14:paraId="217C83DB" w14:textId="77649A2B" w:rsidR="00272555" w:rsidRPr="00272555" w:rsidRDefault="00272555" w:rsidP="00272555"/>
    <w:sectPr w:rsidR="00272555" w:rsidRPr="00272555" w:rsidSect="0013569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92"/>
    <w:rsid w:val="000E2DDA"/>
    <w:rsid w:val="000E58DB"/>
    <w:rsid w:val="0013569C"/>
    <w:rsid w:val="00272555"/>
    <w:rsid w:val="003440C2"/>
    <w:rsid w:val="003E3D2D"/>
    <w:rsid w:val="00887C07"/>
    <w:rsid w:val="00A9385D"/>
    <w:rsid w:val="00C66792"/>
    <w:rsid w:val="00F15A80"/>
    <w:rsid w:val="00F645A5"/>
    <w:rsid w:val="00F6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BB305"/>
  <w15:chartTrackingRefBased/>
  <w15:docId w15:val="{2013C940-9AEA-4CF2-9F94-EBA172DE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C667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66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72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72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Myöhänen Aino</dc:creator>
  <cp:keywords/>
  <dc:description/>
  <cp:lastModifiedBy>Myöhänen Aino</cp:lastModifiedBy>
  <cp:revision>10</cp:revision>
  <dcterms:created xsi:type="dcterms:W3CDTF">2021-03-01T07:55:00Z</dcterms:created>
  <dcterms:modified xsi:type="dcterms:W3CDTF">2021-04-27T07:24:00Z</dcterms:modified>
</cp:coreProperties>
</file>